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E7" w:rsidRPr="008C4B3F" w:rsidRDefault="001D64E7" w:rsidP="001D64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4B3F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แบบเยี่ยมตรวจผลลัพธ์ทางการพยาบาล</w:t>
      </w:r>
      <w:r w:rsidRPr="008C4B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54907" w:rsidRDefault="0046466E" w:rsidP="0046466E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โดยผู้ตรวจการพยาบาล</w:t>
      </w:r>
      <w:r w:rsidR="00E54907" w:rsidRPr="008C4B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นอกเวลาราชการ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ฝ่ายการพยาบาล</w:t>
      </w:r>
    </w:p>
    <w:p w:rsidR="002C67F8" w:rsidRDefault="00E54907" w:rsidP="000E2E71">
      <w:pPr>
        <w:rPr>
          <w:rFonts w:ascii="TH SarabunPSK" w:hAnsi="TH SarabunPSK" w:cs="TH SarabunPSK"/>
          <w:sz w:val="32"/>
          <w:szCs w:val="32"/>
        </w:rPr>
      </w:pPr>
      <w:r w:rsidRPr="007B1A4A">
        <w:rPr>
          <w:rFonts w:ascii="TH SarabunPSK" w:hAnsi="TH SarabunPSK" w:cs="TH SarabunPSK"/>
          <w:sz w:val="32"/>
          <w:szCs w:val="32"/>
          <w:cs/>
        </w:rPr>
        <w:t>หอผู้ป่วย/หน่วย.....</w:t>
      </w:r>
      <w:r w:rsidR="0046466E">
        <w:rPr>
          <w:rFonts w:ascii="TH SarabunPSK" w:hAnsi="TH SarabunPSK" w:cs="TH SarabunPSK"/>
          <w:sz w:val="32"/>
          <w:szCs w:val="32"/>
          <w:cs/>
        </w:rPr>
        <w:t>................</w:t>
      </w:r>
      <w:r w:rsidR="0046466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bookmarkStart w:id="0" w:name="_GoBack"/>
      <w:bookmarkEnd w:id="0"/>
      <w:r w:rsidR="0046466E">
        <w:rPr>
          <w:rFonts w:ascii="TH SarabunPSK" w:hAnsi="TH SarabunPSK" w:cs="TH SarabunPSK"/>
          <w:sz w:val="32"/>
          <w:szCs w:val="32"/>
          <w:cs/>
        </w:rPr>
        <w:t>............</w:t>
      </w:r>
      <w:r w:rsidR="0046466E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B1A4A">
        <w:rPr>
          <w:rFonts w:ascii="TH SarabunPSK" w:hAnsi="TH SarabunPSK" w:cs="TH SarabunPSK"/>
          <w:sz w:val="32"/>
          <w:szCs w:val="32"/>
          <w:cs/>
        </w:rPr>
        <w:t>การพยาบาล................</w:t>
      </w:r>
      <w:r w:rsidR="0046466E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46466E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Pr="007B1A4A">
        <w:rPr>
          <w:rFonts w:ascii="TH SarabunPSK" w:hAnsi="TH SarabunPSK" w:cs="TH SarabunPSK"/>
          <w:sz w:val="32"/>
          <w:szCs w:val="32"/>
          <w:cs/>
        </w:rPr>
        <w:t>การพยาบาล</w:t>
      </w:r>
    </w:p>
    <w:p w:rsidR="000E2E71" w:rsidRPr="00E54907" w:rsidRDefault="000E2E71" w:rsidP="000E2E7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พิจารณาจากเอกสาร </w:t>
      </w:r>
      <w:r>
        <w:rPr>
          <w:rFonts w:ascii="TH SarabunPSK" w:hAnsi="TH SarabunPSK" w:cs="TH SarabunPSK"/>
          <w:sz w:val="32"/>
          <w:szCs w:val="32"/>
        </w:rPr>
        <w:t xml:space="preserve">Service Profile </w:t>
      </w:r>
      <w:r>
        <w:rPr>
          <w:rFonts w:ascii="TH SarabunPSK" w:hAnsi="TH SarabunPSK" w:cs="TH SarabunPSK" w:hint="cs"/>
          <w:sz w:val="32"/>
          <w:szCs w:val="32"/>
          <w:cs/>
        </w:rPr>
        <w:t>ของหน่วยงานร่วมด้วย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846"/>
        <w:gridCol w:w="2840"/>
        <w:gridCol w:w="567"/>
        <w:gridCol w:w="567"/>
        <w:gridCol w:w="5245"/>
      </w:tblGrid>
      <w:tr w:rsidR="001D64E7" w:rsidRPr="001D64E7" w:rsidTr="001D64E7">
        <w:trPr>
          <w:trHeight w:val="624"/>
        </w:trPr>
        <w:tc>
          <w:tcPr>
            <w:tcW w:w="846" w:type="dxa"/>
          </w:tcPr>
          <w:p w:rsidR="001D64E7" w:rsidRPr="001D64E7" w:rsidRDefault="001D64E7" w:rsidP="002C67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40" w:type="dxa"/>
          </w:tcPr>
          <w:p w:rsidR="001D64E7" w:rsidRPr="001D64E7" w:rsidRDefault="001D64E7" w:rsidP="002C67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67" w:type="dxa"/>
          </w:tcPr>
          <w:p w:rsidR="001D64E7" w:rsidRPr="001D64E7" w:rsidRDefault="001D64E7" w:rsidP="002C67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6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</w:tcPr>
          <w:p w:rsidR="001D64E7" w:rsidRPr="001D64E7" w:rsidRDefault="001D64E7" w:rsidP="002C67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64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5245" w:type="dxa"/>
          </w:tcPr>
          <w:p w:rsidR="001D64E7" w:rsidRPr="001D64E7" w:rsidRDefault="001D64E7" w:rsidP="001D6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4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ระบุ รายละเอียดที่พบ </w:t>
            </w:r>
            <w:r w:rsidRPr="001D6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/หลักฐานเชิงประจักษ์</w:t>
            </w:r>
          </w:p>
        </w:tc>
      </w:tr>
      <w:tr w:rsidR="001D64E7" w:rsidRPr="00553D4E" w:rsidTr="001D64E7">
        <w:trPr>
          <w:trHeight w:val="624"/>
        </w:trPr>
        <w:tc>
          <w:tcPr>
            <w:tcW w:w="846" w:type="dxa"/>
            <w:tcBorders>
              <w:bottom w:val="dotted" w:sz="4" w:space="0" w:color="auto"/>
            </w:tcBorders>
          </w:tcPr>
          <w:p w:rsidR="001D64E7" w:rsidRPr="00553D4E" w:rsidRDefault="001D64E7" w:rsidP="002C67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40" w:type="dxa"/>
            <w:tcBorders>
              <w:bottom w:val="dotted" w:sz="4" w:space="0" w:color="auto"/>
            </w:tcBorders>
          </w:tcPr>
          <w:p w:rsidR="001D64E7" w:rsidRPr="00553D4E" w:rsidRDefault="001D64E7" w:rsidP="00553D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ระบุกลุ่มผู้ป่วยโรค 5 อันดับแรก/กลุ่มโรคสำคัญ ของหน่วยงาน 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1D64E7" w:rsidRDefault="001D64E7" w:rsidP="00553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1D64E7" w:rsidRDefault="001D64E7" w:rsidP="00553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1D64E7" w:rsidRPr="00553D4E" w:rsidRDefault="001D64E7" w:rsidP="00553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</w:p>
        </w:tc>
      </w:tr>
      <w:tr w:rsidR="001D64E7" w:rsidRPr="00553D4E" w:rsidTr="001D64E7">
        <w:trPr>
          <w:trHeight w:val="624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2C67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40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Default="00E54907" w:rsidP="00553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CPG CNPG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และผลลัพธ์การนำมาใช้</w:t>
            </w:r>
          </w:p>
          <w:p w:rsidR="001D64E7" w:rsidRPr="00553D4E" w:rsidRDefault="001D64E7" w:rsidP="00553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Default="001D64E7" w:rsidP="00553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Default="001D64E7" w:rsidP="00553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553D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</w:p>
        </w:tc>
      </w:tr>
      <w:tr w:rsidR="001D64E7" w:rsidRPr="00553D4E" w:rsidTr="001D64E7">
        <w:trPr>
          <w:trHeight w:val="1100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2C6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40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ทางการพยาบาลของหน่วยงาน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BA55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BA55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Default="001D64E7" w:rsidP="00BA55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</w:p>
          <w:p w:rsidR="001D64E7" w:rsidRDefault="001D64E7" w:rsidP="00BA55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4E7" w:rsidRDefault="001D64E7" w:rsidP="00BA55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4E7" w:rsidRPr="00553D4E" w:rsidRDefault="001D64E7" w:rsidP="00BA55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64E7" w:rsidRPr="00553D4E" w:rsidTr="001D64E7">
        <w:trPr>
          <w:trHeight w:val="1271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2C6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40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ผลลัพธ์ด้าน</w:t>
            </w:r>
            <w:r w:rsidR="00E549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การดูแล / </w:t>
            </w: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ความปลอดภัยที่เด่น  ของหน่วยงานคืออะไร เป็นอย่างไรบ้าง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Default="001D64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</w:p>
          <w:p w:rsidR="001D64E7" w:rsidRDefault="001D64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4E7" w:rsidRDefault="001D64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4E7" w:rsidRPr="00553D4E" w:rsidRDefault="001D64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4E7" w:rsidRPr="00553D4E" w:rsidTr="001D64E7">
        <w:trPr>
          <w:trHeight w:val="1120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2C6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40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</w:t>
            </w:r>
            <w:r w:rsidR="00E5490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การดูแล / ความปลอดภัย</w:t>
            </w: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สำคัญที่หน่วยงานทำได้ดี</w:t>
            </w:r>
          </w:p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</w:p>
          <w:p w:rsidR="001D64E7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4E7" w:rsidRPr="00553D4E" w:rsidTr="001D64E7">
        <w:trPr>
          <w:trHeight w:val="624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2C6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40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</w:t>
            </w:r>
            <w:r w:rsidR="00DB65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การดูแล / </w:t>
            </w:r>
            <w:r w:rsidR="00E5490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ความปลอดภัย</w:t>
            </w: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สำคัญที่เป็นโอกาสพัฒนา</w:t>
            </w:r>
          </w:p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</w:p>
          <w:p w:rsidR="001D64E7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4E7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4E7" w:rsidRPr="00553D4E" w:rsidTr="001D64E7">
        <w:trPr>
          <w:trHeight w:val="624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2C6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40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ผลลัพธ์ทางคลินิกที่ทำร่วมกับทีม </w:t>
            </w:r>
            <w:r w:rsidRPr="00553D4E">
              <w:rPr>
                <w:rFonts w:ascii="TH SarabunPSK" w:hAnsi="TH SarabunPSK" w:cs="TH SarabunPSK"/>
                <w:sz w:val="32"/>
                <w:szCs w:val="32"/>
              </w:rPr>
              <w:t xml:space="preserve">CLT, SLT </w:t>
            </w:r>
          </w:p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1D64E7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</w:p>
          <w:p w:rsidR="001D64E7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4E7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4E7" w:rsidRPr="00553D4E" w:rsidTr="001D64E7">
        <w:trPr>
          <w:trHeight w:val="624"/>
        </w:trPr>
        <w:tc>
          <w:tcPr>
            <w:tcW w:w="846" w:type="dxa"/>
            <w:tcBorders>
              <w:top w:val="dotted" w:sz="4" w:space="0" w:color="auto"/>
            </w:tcBorders>
          </w:tcPr>
          <w:p w:rsidR="001D64E7" w:rsidRPr="00553D4E" w:rsidRDefault="001D64E7" w:rsidP="002C67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40" w:type="dxa"/>
            <w:tcBorders>
              <w:top w:val="dotted" w:sz="4" w:space="0" w:color="auto"/>
            </w:tcBorders>
          </w:tcPr>
          <w:p w:rsidR="001D64E7" w:rsidRPr="00553D4E" w:rsidRDefault="001D64E7" w:rsidP="00DB65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กิจกรรมพัฒนาสำคัญที่ดำเนินการเพื่อให้ผลลัพธ์การดูแลดีขึ้น</w:t>
            </w:r>
            <w:r w:rsidR="00DB65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และเกิด </w:t>
            </w:r>
            <w:r w:rsidR="00E54907">
              <w:rPr>
                <w:rFonts w:ascii="TH SarabunPSK" w:hAnsi="TH SarabunPSK" w:cs="TH SarabunPSK"/>
                <w:sz w:val="32"/>
                <w:szCs w:val="32"/>
              </w:rPr>
              <w:t>Good Nursing Practice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</w:tcPr>
          <w:p w:rsidR="001D64E7" w:rsidRPr="00553D4E" w:rsidRDefault="001D64E7" w:rsidP="00ED4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D4E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</w:p>
        </w:tc>
      </w:tr>
    </w:tbl>
    <w:p w:rsidR="001D64E7" w:rsidRDefault="001D64E7"/>
    <w:p w:rsidR="00E54907" w:rsidRPr="007B1A4A" w:rsidRDefault="00E54907" w:rsidP="00E54907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 w:rsidRPr="007B1A4A">
        <w:rPr>
          <w:rFonts w:ascii="TH SarabunPSK" w:hAnsi="TH SarabunPSK" w:cs="TH SarabunPSK"/>
          <w:b/>
          <w:bCs/>
          <w:sz w:val="24"/>
          <w:szCs w:val="32"/>
          <w:cs/>
        </w:rPr>
        <w:t>ข้อเสนอแนะ</w:t>
      </w:r>
      <w:r w:rsidR="000E2E7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/ สิ่งที่อยากบอก</w:t>
      </w:r>
    </w:p>
    <w:p w:rsidR="00E54907" w:rsidRPr="007B1A4A" w:rsidRDefault="00E54907" w:rsidP="00E54907">
      <w:pPr>
        <w:rPr>
          <w:rFonts w:ascii="TH SarabunPSK" w:hAnsi="TH SarabunPSK" w:cs="TH SarabunPSK"/>
          <w:sz w:val="24"/>
          <w:szCs w:val="32"/>
        </w:rPr>
      </w:pPr>
      <w:r w:rsidRPr="007B1A4A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C67F8" w:rsidRDefault="00E54907" w:rsidP="001D64E7">
      <w:pPr>
        <w:rPr>
          <w:cs/>
        </w:rPr>
      </w:pPr>
      <w:r w:rsidRPr="007B1A4A">
        <w:rPr>
          <w:rFonts w:ascii="TH SarabunPSK" w:hAnsi="TH SarabunPSK" w:cs="TH SarabunPSK"/>
          <w:sz w:val="24"/>
          <w:szCs w:val="32"/>
          <w:cs/>
        </w:rPr>
        <w:t>ผู้รับเยี่ยม .......................................................    ผู้เยี่ยมตรวจ ...........................................................................</w:t>
      </w:r>
    </w:p>
    <w:sectPr w:rsidR="002C67F8" w:rsidSect="001D64E7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D9"/>
    <w:rsid w:val="0008361F"/>
    <w:rsid w:val="000E2E71"/>
    <w:rsid w:val="001D64E7"/>
    <w:rsid w:val="002C67F8"/>
    <w:rsid w:val="002E0554"/>
    <w:rsid w:val="00402EAC"/>
    <w:rsid w:val="0046466E"/>
    <w:rsid w:val="00553D4E"/>
    <w:rsid w:val="0071401D"/>
    <w:rsid w:val="008C4B3F"/>
    <w:rsid w:val="009F65D9"/>
    <w:rsid w:val="00A07B48"/>
    <w:rsid w:val="00DB65C0"/>
    <w:rsid w:val="00E14644"/>
    <w:rsid w:val="00E54907"/>
    <w:rsid w:val="00ED4977"/>
    <w:rsid w:val="00F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CFCC9"/>
  <w15:chartTrackingRefBased/>
  <w15:docId w15:val="{154FBF41-A114-4577-9F15-498DB2DD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7F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C67F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cp:lastPrinted>2020-09-02T09:14:00Z</cp:lastPrinted>
  <dcterms:created xsi:type="dcterms:W3CDTF">2022-04-25T06:32:00Z</dcterms:created>
  <dcterms:modified xsi:type="dcterms:W3CDTF">2023-01-20T02:46:00Z</dcterms:modified>
</cp:coreProperties>
</file>